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BE3A5A" w14:textId="77777777" w:rsidR="005D2D5F" w:rsidRPr="00931885" w:rsidRDefault="005D2D5F" w:rsidP="00931885">
      <w:pPr>
        <w:spacing w:line="300" w:lineRule="auto"/>
        <w:jc w:val="center"/>
      </w:pPr>
      <w:r w:rsidRPr="00931885">
        <w:rPr>
          <w:b/>
        </w:rPr>
        <w:t>MEDALLION ENGRAVING ORDER FORM</w:t>
      </w:r>
      <w:r w:rsidR="00931885" w:rsidRPr="00931885">
        <w:rPr>
          <w:b/>
        </w:rPr>
        <w:br/>
      </w:r>
      <w:r w:rsidRPr="00931885">
        <w:t xml:space="preserve">TORONTO INTERGROUP </w:t>
      </w:r>
      <w:r w:rsidR="00FE3592" w:rsidRPr="00931885">
        <w:t>(ALCOHOLICS</w:t>
      </w:r>
      <w:r w:rsidRPr="00931885">
        <w:t xml:space="preserve"> </w:t>
      </w:r>
      <w:r w:rsidR="00FE3592" w:rsidRPr="00931885">
        <w:t>ANONYMOUS</w:t>
      </w:r>
      <w:proofErr w:type="gramStart"/>
      <w:r w:rsidR="00FE3592" w:rsidRPr="00931885">
        <w:t>)</w:t>
      </w:r>
      <w:proofErr w:type="gramEnd"/>
      <w:r w:rsidR="00931885" w:rsidRPr="00931885">
        <w:br/>
      </w:r>
      <w:r w:rsidR="006E66D6" w:rsidRPr="00931885">
        <w:t>202-234 EGLIN</w:t>
      </w:r>
      <w:r w:rsidRPr="00931885">
        <w:t>TON AVENUE EAST</w:t>
      </w:r>
      <w:r w:rsidR="00931885" w:rsidRPr="00931885">
        <w:br/>
      </w:r>
      <w:r w:rsidRPr="00931885">
        <w:t>TORONTO, ONTARIO M4P 1K5</w:t>
      </w:r>
      <w:r w:rsidR="00931885" w:rsidRPr="00931885">
        <w:br/>
      </w:r>
      <w:hyperlink r:id="rId5" w:history="1">
        <w:r w:rsidRPr="00931885">
          <w:rPr>
            <w:rStyle w:val="Hyperlink"/>
            <w:u w:val="none"/>
          </w:rPr>
          <w:t>litdept@aatoronto.org</w:t>
        </w:r>
      </w:hyperlink>
    </w:p>
    <w:p w14:paraId="1ED18250" w14:textId="77777777" w:rsidR="005D2D5F" w:rsidRPr="00931885" w:rsidRDefault="005D2D5F" w:rsidP="00931885">
      <w:pPr>
        <w:spacing w:line="300" w:lineRule="auto"/>
        <w:jc w:val="center"/>
        <w:rPr>
          <w:i/>
        </w:rPr>
      </w:pPr>
      <w:r w:rsidRPr="00931885">
        <w:t>LITERATURE DEPARTMENT- TEL-416-487-9865   FAX 416-487-5855</w:t>
      </w:r>
    </w:p>
    <w:p w14:paraId="6680F4F4" w14:textId="77777777" w:rsidR="00F9069B" w:rsidRPr="00931885" w:rsidRDefault="005D2D5F" w:rsidP="00931885">
      <w:pPr>
        <w:spacing w:line="300" w:lineRule="auto"/>
        <w:jc w:val="center"/>
        <w:rPr>
          <w:rFonts w:ascii="Rockwell" w:hAnsi="Rockwell"/>
          <w:b/>
          <w:sz w:val="20"/>
          <w:szCs w:val="20"/>
        </w:rPr>
      </w:pPr>
      <w:r w:rsidRPr="00931885">
        <w:rPr>
          <w:rFonts w:ascii="Rockwell" w:hAnsi="Rockwell"/>
          <w:b/>
          <w:sz w:val="20"/>
          <w:szCs w:val="20"/>
        </w:rPr>
        <w:t>ENGRAVING ORDERS WILL NOT BE TAKEN OVER THE TELEPHONE</w:t>
      </w:r>
    </w:p>
    <w:p w14:paraId="7C420FD3" w14:textId="5CAA9488" w:rsidR="00285783" w:rsidRPr="00931885" w:rsidRDefault="00F9069B" w:rsidP="00931885">
      <w:pPr>
        <w:spacing w:line="300" w:lineRule="auto"/>
        <w:rPr>
          <w:sz w:val="18"/>
          <w:szCs w:val="18"/>
        </w:rPr>
      </w:pPr>
      <w:r w:rsidRPr="00931885">
        <w:rPr>
          <w:sz w:val="18"/>
          <w:szCs w:val="18"/>
        </w:rPr>
        <w:t>___ 1 YEAR silver/with card</w:t>
      </w:r>
      <w:r w:rsidR="00285783" w:rsidRPr="00931885">
        <w:rPr>
          <w:sz w:val="18"/>
          <w:szCs w:val="18"/>
        </w:rPr>
        <w:tab/>
      </w:r>
      <w:r w:rsidR="00285783" w:rsidRPr="00931885">
        <w:rPr>
          <w:sz w:val="18"/>
          <w:szCs w:val="18"/>
        </w:rPr>
        <w:tab/>
      </w:r>
      <w:r w:rsidR="00285783" w:rsidRPr="00931885">
        <w:rPr>
          <w:sz w:val="18"/>
          <w:szCs w:val="18"/>
        </w:rPr>
        <w:tab/>
      </w:r>
      <w:r w:rsidR="0036325D">
        <w:rPr>
          <w:sz w:val="18"/>
          <w:szCs w:val="18"/>
        </w:rPr>
        <w:t>$17.00</w:t>
      </w:r>
      <w:r w:rsidR="00F14ECC" w:rsidRPr="00931885">
        <w:rPr>
          <w:sz w:val="18"/>
          <w:szCs w:val="18"/>
        </w:rPr>
        <w:t>+tax</w:t>
      </w:r>
      <w:r w:rsidR="00E24006" w:rsidRPr="00931885">
        <w:rPr>
          <w:sz w:val="18"/>
          <w:szCs w:val="18"/>
        </w:rPr>
        <w:tab/>
        <w:t>___ 40 YEAR red &amp; white</w:t>
      </w:r>
      <w:r w:rsidR="00285783" w:rsidRPr="00931885">
        <w:rPr>
          <w:sz w:val="18"/>
          <w:szCs w:val="18"/>
        </w:rPr>
        <w:t>/silver</w:t>
      </w:r>
      <w:r w:rsidR="0036325D">
        <w:rPr>
          <w:sz w:val="18"/>
          <w:szCs w:val="18"/>
        </w:rPr>
        <w:t xml:space="preserve"> </w:t>
      </w:r>
      <w:r w:rsidR="0036325D">
        <w:rPr>
          <w:sz w:val="18"/>
          <w:szCs w:val="18"/>
        </w:rPr>
        <w:tab/>
        <w:t xml:space="preserve">  $25</w:t>
      </w:r>
      <w:r w:rsidR="00E24006" w:rsidRPr="00931885">
        <w:rPr>
          <w:sz w:val="18"/>
          <w:szCs w:val="18"/>
        </w:rPr>
        <w:t>.00</w:t>
      </w:r>
      <w:r w:rsidR="00F14ECC" w:rsidRPr="00931885">
        <w:rPr>
          <w:sz w:val="18"/>
          <w:szCs w:val="18"/>
        </w:rPr>
        <w:t>+tax</w:t>
      </w:r>
    </w:p>
    <w:p w14:paraId="0D661408" w14:textId="03FCEFF7" w:rsidR="00F9069B" w:rsidRPr="00931885" w:rsidRDefault="00F9069B" w:rsidP="00931885">
      <w:pPr>
        <w:spacing w:line="300" w:lineRule="auto"/>
        <w:rPr>
          <w:sz w:val="18"/>
          <w:szCs w:val="18"/>
        </w:rPr>
      </w:pPr>
      <w:r w:rsidRPr="00931885">
        <w:rPr>
          <w:sz w:val="18"/>
          <w:szCs w:val="18"/>
        </w:rPr>
        <w:t>___ 5 YEAR gold</w:t>
      </w:r>
      <w:r w:rsidR="00832EAA" w:rsidRPr="00931885">
        <w:rPr>
          <w:sz w:val="18"/>
          <w:szCs w:val="18"/>
        </w:rPr>
        <w:tab/>
      </w:r>
      <w:r w:rsidR="00832EAA" w:rsidRPr="00931885">
        <w:rPr>
          <w:sz w:val="18"/>
          <w:szCs w:val="18"/>
        </w:rPr>
        <w:tab/>
      </w:r>
      <w:r w:rsidR="00832EAA" w:rsidRPr="00931885">
        <w:rPr>
          <w:sz w:val="18"/>
          <w:szCs w:val="18"/>
        </w:rPr>
        <w:tab/>
      </w:r>
      <w:r w:rsidR="00832EAA" w:rsidRPr="00931885">
        <w:rPr>
          <w:sz w:val="18"/>
          <w:szCs w:val="18"/>
        </w:rPr>
        <w:tab/>
      </w:r>
      <w:r w:rsidR="0036325D">
        <w:rPr>
          <w:sz w:val="18"/>
          <w:szCs w:val="18"/>
        </w:rPr>
        <w:t>$22</w:t>
      </w:r>
      <w:r w:rsidR="00F14ECC" w:rsidRPr="00931885">
        <w:rPr>
          <w:sz w:val="18"/>
          <w:szCs w:val="18"/>
        </w:rPr>
        <w:t>.00+tax</w:t>
      </w:r>
      <w:r w:rsidR="00285783" w:rsidRPr="00931885">
        <w:rPr>
          <w:sz w:val="18"/>
          <w:szCs w:val="18"/>
        </w:rPr>
        <w:tab/>
        <w:t>___ 45 YEAR royal blue &amp; white/silver</w:t>
      </w:r>
      <w:r w:rsidR="0036325D">
        <w:rPr>
          <w:sz w:val="18"/>
          <w:szCs w:val="18"/>
        </w:rPr>
        <w:tab/>
        <w:t xml:space="preserve">  $25</w:t>
      </w:r>
      <w:r w:rsidR="00E24006" w:rsidRPr="00931885">
        <w:rPr>
          <w:sz w:val="18"/>
          <w:szCs w:val="18"/>
        </w:rPr>
        <w:t>.00</w:t>
      </w:r>
      <w:r w:rsidR="00F14ECC" w:rsidRPr="00931885">
        <w:rPr>
          <w:sz w:val="18"/>
          <w:szCs w:val="18"/>
        </w:rPr>
        <w:t>+tax</w:t>
      </w:r>
    </w:p>
    <w:p w14:paraId="201B2C7B" w14:textId="0CA0C1B2" w:rsidR="00F9069B" w:rsidRPr="00931885" w:rsidRDefault="00F9069B" w:rsidP="00931885">
      <w:pPr>
        <w:spacing w:line="300" w:lineRule="auto"/>
        <w:rPr>
          <w:sz w:val="18"/>
          <w:szCs w:val="18"/>
        </w:rPr>
      </w:pPr>
      <w:r w:rsidRPr="00931885">
        <w:rPr>
          <w:sz w:val="18"/>
          <w:szCs w:val="18"/>
        </w:rPr>
        <w:t>___ 10 YEAR red, white &amp; blue</w:t>
      </w:r>
      <w:r w:rsidR="00285783" w:rsidRPr="00931885">
        <w:rPr>
          <w:sz w:val="18"/>
          <w:szCs w:val="18"/>
        </w:rPr>
        <w:t>/silver</w:t>
      </w:r>
      <w:r w:rsidR="00E24006" w:rsidRPr="00931885">
        <w:rPr>
          <w:sz w:val="18"/>
          <w:szCs w:val="18"/>
        </w:rPr>
        <w:tab/>
      </w:r>
      <w:r w:rsidR="00D73F6E" w:rsidRPr="00931885">
        <w:rPr>
          <w:sz w:val="18"/>
          <w:szCs w:val="18"/>
        </w:rPr>
        <w:tab/>
      </w:r>
      <w:r w:rsidR="0036325D">
        <w:rPr>
          <w:sz w:val="18"/>
          <w:szCs w:val="18"/>
        </w:rPr>
        <w:t>$25</w:t>
      </w:r>
      <w:r w:rsidR="00E24006" w:rsidRPr="00931885">
        <w:rPr>
          <w:sz w:val="18"/>
          <w:szCs w:val="18"/>
        </w:rPr>
        <w:t>.00</w:t>
      </w:r>
      <w:r w:rsidR="00F14ECC" w:rsidRPr="00931885">
        <w:rPr>
          <w:sz w:val="18"/>
          <w:szCs w:val="18"/>
        </w:rPr>
        <w:t>+tax</w:t>
      </w:r>
      <w:r w:rsidR="00D73F6E" w:rsidRPr="00931885">
        <w:rPr>
          <w:sz w:val="18"/>
          <w:szCs w:val="18"/>
        </w:rPr>
        <w:tab/>
        <w:t>___ 50 YEAR royal blue &amp; white/gold</w:t>
      </w:r>
      <w:r w:rsidR="0036325D">
        <w:rPr>
          <w:sz w:val="18"/>
          <w:szCs w:val="18"/>
        </w:rPr>
        <w:tab/>
        <w:t xml:space="preserve">  $25</w:t>
      </w:r>
      <w:r w:rsidR="00E24006" w:rsidRPr="00931885">
        <w:rPr>
          <w:sz w:val="18"/>
          <w:szCs w:val="18"/>
        </w:rPr>
        <w:t>.00</w:t>
      </w:r>
      <w:r w:rsidR="00F14ECC" w:rsidRPr="00931885">
        <w:rPr>
          <w:sz w:val="18"/>
          <w:szCs w:val="18"/>
        </w:rPr>
        <w:t>+tax</w:t>
      </w:r>
    </w:p>
    <w:p w14:paraId="4D863FA7" w14:textId="6A122BB4" w:rsidR="00F9069B" w:rsidRPr="00931885" w:rsidRDefault="00F9069B" w:rsidP="00931885">
      <w:pPr>
        <w:spacing w:line="300" w:lineRule="auto"/>
        <w:rPr>
          <w:sz w:val="18"/>
          <w:szCs w:val="18"/>
        </w:rPr>
      </w:pPr>
      <w:r w:rsidRPr="00931885">
        <w:rPr>
          <w:sz w:val="18"/>
          <w:szCs w:val="18"/>
        </w:rPr>
        <w:t>___ 1</w:t>
      </w:r>
      <w:r w:rsidR="00E24006" w:rsidRPr="00931885">
        <w:rPr>
          <w:sz w:val="18"/>
          <w:szCs w:val="18"/>
        </w:rPr>
        <w:t>5 YEAR red, white &amp; blue</w:t>
      </w:r>
      <w:r w:rsidR="00285783" w:rsidRPr="00931885">
        <w:rPr>
          <w:sz w:val="18"/>
          <w:szCs w:val="18"/>
        </w:rPr>
        <w:t>/gold</w:t>
      </w:r>
      <w:r w:rsidR="00E24006" w:rsidRPr="00931885">
        <w:rPr>
          <w:sz w:val="18"/>
          <w:szCs w:val="18"/>
        </w:rPr>
        <w:tab/>
      </w:r>
      <w:r w:rsidR="00D73F6E" w:rsidRPr="00931885">
        <w:rPr>
          <w:sz w:val="18"/>
          <w:szCs w:val="18"/>
        </w:rPr>
        <w:tab/>
      </w:r>
      <w:r w:rsidR="0036325D">
        <w:rPr>
          <w:sz w:val="18"/>
          <w:szCs w:val="18"/>
        </w:rPr>
        <w:t>$25</w:t>
      </w:r>
      <w:r w:rsidR="00E24006" w:rsidRPr="00931885">
        <w:rPr>
          <w:sz w:val="18"/>
          <w:szCs w:val="18"/>
        </w:rPr>
        <w:t>.00</w:t>
      </w:r>
      <w:r w:rsidR="00F14ECC" w:rsidRPr="00931885">
        <w:rPr>
          <w:sz w:val="18"/>
          <w:szCs w:val="18"/>
        </w:rPr>
        <w:t>+tax</w:t>
      </w:r>
      <w:r w:rsidR="00D73F6E" w:rsidRPr="00931885">
        <w:rPr>
          <w:sz w:val="18"/>
          <w:szCs w:val="18"/>
        </w:rPr>
        <w:tab/>
        <w:t>___ SPECIAL mauve &amp; white /silver/gold</w:t>
      </w:r>
      <w:r w:rsidR="0036325D">
        <w:rPr>
          <w:sz w:val="18"/>
          <w:szCs w:val="18"/>
        </w:rPr>
        <w:t xml:space="preserve"> $25</w:t>
      </w:r>
      <w:r w:rsidR="00E24006" w:rsidRPr="00931885">
        <w:rPr>
          <w:sz w:val="18"/>
          <w:szCs w:val="18"/>
        </w:rPr>
        <w:t>.00</w:t>
      </w:r>
      <w:r w:rsidR="00F14ECC" w:rsidRPr="00931885">
        <w:rPr>
          <w:sz w:val="18"/>
          <w:szCs w:val="18"/>
        </w:rPr>
        <w:t>+tax</w:t>
      </w:r>
    </w:p>
    <w:p w14:paraId="3244C2C2" w14:textId="2AD35CBC" w:rsidR="00F9069B" w:rsidRPr="00931885" w:rsidRDefault="00F9069B" w:rsidP="00931885">
      <w:pPr>
        <w:spacing w:line="300" w:lineRule="auto"/>
        <w:rPr>
          <w:sz w:val="18"/>
          <w:szCs w:val="18"/>
        </w:rPr>
      </w:pPr>
      <w:r w:rsidRPr="00931885">
        <w:rPr>
          <w:sz w:val="18"/>
          <w:szCs w:val="18"/>
        </w:rPr>
        <w:t>___ 20 YEAR red &amp; white</w:t>
      </w:r>
      <w:r w:rsidR="00285783" w:rsidRPr="00931885">
        <w:rPr>
          <w:sz w:val="18"/>
          <w:szCs w:val="18"/>
        </w:rPr>
        <w:t xml:space="preserve">/gold </w:t>
      </w:r>
      <w:r w:rsidR="00D73F6E" w:rsidRPr="00931885">
        <w:rPr>
          <w:sz w:val="18"/>
          <w:szCs w:val="18"/>
        </w:rPr>
        <w:tab/>
      </w:r>
      <w:r w:rsidR="00D73F6E" w:rsidRPr="00931885">
        <w:rPr>
          <w:sz w:val="18"/>
          <w:szCs w:val="18"/>
        </w:rPr>
        <w:tab/>
      </w:r>
      <w:r w:rsidR="0036325D">
        <w:rPr>
          <w:sz w:val="18"/>
          <w:szCs w:val="18"/>
        </w:rPr>
        <w:t>$25</w:t>
      </w:r>
      <w:r w:rsidR="00E24006" w:rsidRPr="00931885">
        <w:rPr>
          <w:sz w:val="18"/>
          <w:szCs w:val="18"/>
        </w:rPr>
        <w:t>.00</w:t>
      </w:r>
      <w:r w:rsidR="00F14ECC" w:rsidRPr="00931885">
        <w:rPr>
          <w:sz w:val="18"/>
          <w:szCs w:val="18"/>
        </w:rPr>
        <w:t>+tax</w:t>
      </w:r>
      <w:r w:rsidR="00D73F6E" w:rsidRPr="00931885">
        <w:rPr>
          <w:sz w:val="18"/>
          <w:szCs w:val="18"/>
        </w:rPr>
        <w:tab/>
        <w:t>___ BRONZE between years</w:t>
      </w:r>
      <w:r w:rsidR="0036325D">
        <w:rPr>
          <w:sz w:val="18"/>
          <w:szCs w:val="18"/>
        </w:rPr>
        <w:tab/>
      </w:r>
      <w:r w:rsidR="0036325D">
        <w:rPr>
          <w:sz w:val="18"/>
          <w:szCs w:val="18"/>
        </w:rPr>
        <w:tab/>
        <w:t xml:space="preserve">   $16</w:t>
      </w:r>
      <w:bookmarkStart w:id="0" w:name="_GoBack"/>
      <w:bookmarkEnd w:id="0"/>
      <w:r w:rsidR="00F14ECC" w:rsidRPr="00931885">
        <w:rPr>
          <w:sz w:val="18"/>
          <w:szCs w:val="18"/>
        </w:rPr>
        <w:t>.00+tax</w:t>
      </w:r>
      <w:r w:rsidR="00F14ECC" w:rsidRPr="00931885">
        <w:rPr>
          <w:sz w:val="18"/>
          <w:szCs w:val="18"/>
        </w:rPr>
        <w:tab/>
      </w:r>
    </w:p>
    <w:p w14:paraId="12F06532" w14:textId="439920D8" w:rsidR="00F9069B" w:rsidRPr="00931885" w:rsidRDefault="00F9069B" w:rsidP="00931885">
      <w:pPr>
        <w:spacing w:line="300" w:lineRule="auto"/>
        <w:rPr>
          <w:sz w:val="18"/>
          <w:szCs w:val="18"/>
        </w:rPr>
      </w:pPr>
      <w:r w:rsidRPr="00931885">
        <w:rPr>
          <w:sz w:val="18"/>
          <w:szCs w:val="18"/>
        </w:rPr>
        <w:t>___ 25 YEAR white on gold</w:t>
      </w:r>
      <w:r w:rsidR="00D73F6E" w:rsidRPr="00931885">
        <w:rPr>
          <w:sz w:val="18"/>
          <w:szCs w:val="18"/>
        </w:rPr>
        <w:tab/>
      </w:r>
      <w:r w:rsidR="00D73F6E" w:rsidRPr="00931885">
        <w:rPr>
          <w:sz w:val="18"/>
          <w:szCs w:val="18"/>
        </w:rPr>
        <w:tab/>
      </w:r>
      <w:r w:rsidR="00D73F6E" w:rsidRPr="00931885">
        <w:rPr>
          <w:sz w:val="18"/>
          <w:szCs w:val="18"/>
        </w:rPr>
        <w:tab/>
      </w:r>
      <w:r w:rsidR="0036325D">
        <w:rPr>
          <w:sz w:val="18"/>
          <w:szCs w:val="18"/>
        </w:rPr>
        <w:t>$25</w:t>
      </w:r>
      <w:r w:rsidR="00E24006" w:rsidRPr="00931885">
        <w:rPr>
          <w:sz w:val="18"/>
          <w:szCs w:val="18"/>
        </w:rPr>
        <w:t>.00</w:t>
      </w:r>
      <w:r w:rsidR="00F14ECC" w:rsidRPr="00931885">
        <w:rPr>
          <w:sz w:val="18"/>
          <w:szCs w:val="18"/>
        </w:rPr>
        <w:t>+tax</w:t>
      </w:r>
    </w:p>
    <w:p w14:paraId="2B66E50A" w14:textId="2FCD0A97" w:rsidR="00F9069B" w:rsidRPr="00931885" w:rsidRDefault="00F9069B" w:rsidP="00931885">
      <w:pPr>
        <w:spacing w:line="300" w:lineRule="auto"/>
        <w:rPr>
          <w:sz w:val="18"/>
          <w:szCs w:val="18"/>
        </w:rPr>
      </w:pPr>
      <w:r w:rsidRPr="00931885">
        <w:rPr>
          <w:sz w:val="18"/>
          <w:szCs w:val="18"/>
        </w:rPr>
        <w:t>___ 30 YEAR green &amp; white on silver</w:t>
      </w:r>
      <w:r w:rsidR="00D73F6E" w:rsidRPr="00931885">
        <w:rPr>
          <w:sz w:val="18"/>
          <w:szCs w:val="18"/>
        </w:rPr>
        <w:tab/>
      </w:r>
      <w:r w:rsidR="00D73F6E" w:rsidRPr="00931885">
        <w:rPr>
          <w:sz w:val="18"/>
          <w:szCs w:val="18"/>
        </w:rPr>
        <w:tab/>
      </w:r>
      <w:r w:rsidR="0036325D">
        <w:rPr>
          <w:sz w:val="18"/>
          <w:szCs w:val="18"/>
        </w:rPr>
        <w:t>$25</w:t>
      </w:r>
      <w:r w:rsidR="00E24006" w:rsidRPr="00931885">
        <w:rPr>
          <w:sz w:val="18"/>
          <w:szCs w:val="18"/>
        </w:rPr>
        <w:t>.00</w:t>
      </w:r>
      <w:r w:rsidR="00F14ECC" w:rsidRPr="00931885">
        <w:rPr>
          <w:sz w:val="18"/>
          <w:szCs w:val="18"/>
        </w:rPr>
        <w:t>+tax</w:t>
      </w:r>
      <w:r w:rsidR="00FE3592" w:rsidRPr="00931885">
        <w:rPr>
          <w:sz w:val="18"/>
          <w:szCs w:val="18"/>
        </w:rPr>
        <w:tab/>
      </w:r>
      <w:r w:rsidR="00F14ECC" w:rsidRPr="00931885">
        <w:rPr>
          <w:sz w:val="18"/>
          <w:szCs w:val="18"/>
        </w:rPr>
        <w:tab/>
      </w:r>
      <w:r w:rsidR="00F14ECC" w:rsidRPr="00931885">
        <w:rPr>
          <w:sz w:val="18"/>
          <w:szCs w:val="18"/>
        </w:rPr>
        <w:tab/>
        <w:t xml:space="preserve">   </w:t>
      </w:r>
    </w:p>
    <w:p w14:paraId="256D7B1D" w14:textId="16806D21" w:rsidR="00931885" w:rsidRDefault="00F9069B" w:rsidP="00931885">
      <w:pPr>
        <w:tabs>
          <w:tab w:val="left" w:pos="3600"/>
          <w:tab w:val="left" w:pos="3645"/>
        </w:tabs>
        <w:spacing w:line="300" w:lineRule="auto"/>
        <w:rPr>
          <w:sz w:val="18"/>
          <w:szCs w:val="18"/>
        </w:rPr>
      </w:pPr>
      <w:r w:rsidRPr="00931885">
        <w:rPr>
          <w:sz w:val="18"/>
          <w:szCs w:val="18"/>
        </w:rPr>
        <w:t>___ 35 YEAR green &amp; white on gol</w:t>
      </w:r>
      <w:r w:rsidR="00D73F6E" w:rsidRPr="00931885">
        <w:rPr>
          <w:sz w:val="18"/>
          <w:szCs w:val="18"/>
        </w:rPr>
        <w:t>d</w:t>
      </w:r>
      <w:r w:rsidR="0036325D">
        <w:rPr>
          <w:sz w:val="18"/>
          <w:szCs w:val="18"/>
        </w:rPr>
        <w:tab/>
        <w:t>$25</w:t>
      </w:r>
      <w:r w:rsidR="00E24006" w:rsidRPr="00931885">
        <w:rPr>
          <w:sz w:val="18"/>
          <w:szCs w:val="18"/>
        </w:rPr>
        <w:t>.00</w:t>
      </w:r>
      <w:r w:rsidR="00F14ECC" w:rsidRPr="00931885">
        <w:rPr>
          <w:sz w:val="18"/>
          <w:szCs w:val="18"/>
        </w:rPr>
        <w:t>+tax</w:t>
      </w:r>
      <w:r w:rsidR="00F14ECC" w:rsidRPr="00931885">
        <w:rPr>
          <w:sz w:val="18"/>
          <w:szCs w:val="18"/>
        </w:rPr>
        <w:tab/>
      </w:r>
    </w:p>
    <w:p w14:paraId="7418D023" w14:textId="77777777" w:rsidR="00931885" w:rsidRPr="00931885" w:rsidRDefault="00931885" w:rsidP="00931885">
      <w:pPr>
        <w:tabs>
          <w:tab w:val="left" w:pos="3600"/>
          <w:tab w:val="left" w:pos="3645"/>
        </w:tabs>
        <w:spacing w:line="300" w:lineRule="auto"/>
        <w:rPr>
          <w:sz w:val="18"/>
          <w:szCs w:val="18"/>
        </w:rPr>
      </w:pPr>
    </w:p>
    <w:p w14:paraId="76F5CF4A" w14:textId="77777777" w:rsidR="00F14ECC" w:rsidRPr="00931885" w:rsidRDefault="00F14ECC" w:rsidP="00931885">
      <w:pPr>
        <w:tabs>
          <w:tab w:val="left" w:pos="3600"/>
          <w:tab w:val="left" w:pos="3645"/>
        </w:tabs>
        <w:spacing w:line="300" w:lineRule="auto"/>
        <w:jc w:val="center"/>
        <w:rPr>
          <w:rFonts w:ascii="Rockwell" w:hAnsi="Rockwell"/>
          <w:sz w:val="18"/>
          <w:szCs w:val="18"/>
        </w:rPr>
      </w:pPr>
      <w:r w:rsidRPr="00931885">
        <w:rPr>
          <w:rFonts w:ascii="Rockwell" w:hAnsi="Rockwell"/>
          <w:sz w:val="18"/>
          <w:szCs w:val="18"/>
        </w:rPr>
        <w:t>ONE WEEK NOTICE PREFERRED-THREE BUISNESS DAYS REQUIRED FOR ENGRAVING MEDALLIONS</w:t>
      </w:r>
    </w:p>
    <w:p w14:paraId="4F1E3E65" w14:textId="77777777" w:rsidR="005D2D5F" w:rsidRPr="00931885" w:rsidRDefault="00F9069B" w:rsidP="00931885">
      <w:pPr>
        <w:pStyle w:val="ListParagraph"/>
        <w:numPr>
          <w:ilvl w:val="0"/>
          <w:numId w:val="2"/>
        </w:numPr>
        <w:spacing w:line="300" w:lineRule="auto"/>
      </w:pPr>
      <w:r w:rsidRPr="00931885">
        <w:t>___ ___ ___ ___ ___ ___ ___ ___ ___ ___ ___ ___ ___ ___ ___ ___</w:t>
      </w:r>
      <w:r w:rsidR="00B61DF7" w:rsidRPr="00931885">
        <w:t xml:space="preserve">  ( 14</w:t>
      </w:r>
      <w:r w:rsidR="00832EAA" w:rsidRPr="00931885">
        <w:t xml:space="preserve"> characters )</w:t>
      </w:r>
    </w:p>
    <w:p w14:paraId="564C93EA" w14:textId="77777777" w:rsidR="00F9069B" w:rsidRPr="00931885" w:rsidRDefault="00F9069B" w:rsidP="00931885">
      <w:pPr>
        <w:pStyle w:val="ListParagraph"/>
        <w:numPr>
          <w:ilvl w:val="0"/>
          <w:numId w:val="2"/>
        </w:numPr>
        <w:spacing w:line="300" w:lineRule="auto"/>
      </w:pPr>
      <w:r w:rsidRPr="00931885">
        <w:t>___ ___ ___ ___ ___ ___ ___ ___ ___ ___ ___ ___ ___ ___ ___ ___ ___ ___</w:t>
      </w:r>
      <w:r w:rsidR="00832EAA" w:rsidRPr="00931885">
        <w:t xml:space="preserve">  ( 18 )</w:t>
      </w:r>
    </w:p>
    <w:p w14:paraId="52D34F13" w14:textId="77777777" w:rsidR="00F9069B" w:rsidRPr="00931885" w:rsidRDefault="00F9069B" w:rsidP="00931885">
      <w:pPr>
        <w:pStyle w:val="ListParagraph"/>
        <w:numPr>
          <w:ilvl w:val="0"/>
          <w:numId w:val="2"/>
        </w:numPr>
        <w:spacing w:line="300" w:lineRule="auto"/>
      </w:pPr>
      <w:r w:rsidRPr="00931885">
        <w:t>___ ___ ___ ___ ___ ___ ___ ___ ___ ___ ___ ___ ___ ___ ___ ___ ___ ___</w:t>
      </w:r>
      <w:r w:rsidR="00832EAA" w:rsidRPr="00931885">
        <w:t xml:space="preserve"> ( 18 )</w:t>
      </w:r>
    </w:p>
    <w:p w14:paraId="0F8D684B" w14:textId="77777777" w:rsidR="00F9069B" w:rsidRPr="00931885" w:rsidRDefault="00F9069B" w:rsidP="00931885">
      <w:pPr>
        <w:pStyle w:val="ListParagraph"/>
        <w:numPr>
          <w:ilvl w:val="0"/>
          <w:numId w:val="2"/>
        </w:numPr>
        <w:spacing w:line="300" w:lineRule="auto"/>
      </w:pPr>
      <w:r w:rsidRPr="00931885">
        <w:t>___ ___ ___ ___ ___ ___ ___ ___ ___ ___ ___ ___ ___ ___ ___ ___</w:t>
      </w:r>
      <w:r w:rsidR="00832EAA" w:rsidRPr="00931885">
        <w:t xml:space="preserve"> ( 16 )</w:t>
      </w:r>
    </w:p>
    <w:p w14:paraId="3EE6B74C" w14:textId="77777777" w:rsidR="00F9069B" w:rsidRPr="00931885" w:rsidRDefault="00F9069B" w:rsidP="00931885">
      <w:pPr>
        <w:pStyle w:val="ListParagraph"/>
        <w:numPr>
          <w:ilvl w:val="0"/>
          <w:numId w:val="2"/>
        </w:numPr>
        <w:spacing w:line="300" w:lineRule="auto"/>
      </w:pPr>
      <w:r w:rsidRPr="00931885">
        <w:t>___ ___ ___ ___ ___ ___ ___ ___ ___ ___ ___ ___ ___ ___ ___ ___</w:t>
      </w:r>
      <w:r w:rsidR="00B61DF7" w:rsidRPr="00931885">
        <w:t xml:space="preserve"> ( 14</w:t>
      </w:r>
      <w:r w:rsidR="00832EAA" w:rsidRPr="00931885">
        <w:t xml:space="preserve"> )</w:t>
      </w:r>
    </w:p>
    <w:p w14:paraId="3412C556" w14:textId="77777777" w:rsidR="005D2D5F" w:rsidRPr="00931885" w:rsidRDefault="00F9069B" w:rsidP="00931885">
      <w:pPr>
        <w:spacing w:line="300" w:lineRule="auto"/>
      </w:pPr>
      <w:r w:rsidRPr="00931885">
        <w:t>Pick Up __</w:t>
      </w:r>
      <w:proofErr w:type="gramStart"/>
      <w:r w:rsidRPr="00931885">
        <w:t>_  Canada</w:t>
      </w:r>
      <w:proofErr w:type="gramEnd"/>
      <w:r w:rsidRPr="00931885">
        <w:t xml:space="preserve"> </w:t>
      </w:r>
      <w:r w:rsidR="00FE3592" w:rsidRPr="00931885">
        <w:t xml:space="preserve">Post___  </w:t>
      </w:r>
    </w:p>
    <w:p w14:paraId="4F294F34" w14:textId="77777777" w:rsidR="00F9069B" w:rsidRPr="00931885" w:rsidRDefault="00F9069B" w:rsidP="00931885">
      <w:pPr>
        <w:spacing w:line="300" w:lineRule="auto"/>
      </w:pPr>
      <w:r w:rsidRPr="00931885">
        <w:t>DATE OF ORDER___________________________________DATE NEEDED____________________</w:t>
      </w:r>
      <w:r w:rsidR="00F14ECC" w:rsidRPr="00931885">
        <w:t>_____</w:t>
      </w:r>
    </w:p>
    <w:p w14:paraId="7ED06B5B" w14:textId="77777777" w:rsidR="00F9069B" w:rsidRPr="00931885" w:rsidRDefault="00F9069B" w:rsidP="00931885">
      <w:pPr>
        <w:spacing w:line="300" w:lineRule="auto"/>
      </w:pPr>
      <w:r w:rsidRPr="00931885">
        <w:t>PERSON ORDERING________________________GROUP_______________TELEPHONE______________</w:t>
      </w:r>
    </w:p>
    <w:p w14:paraId="10DAEA91" w14:textId="77777777" w:rsidR="001271DB" w:rsidRDefault="001271DB" w:rsidP="00931885">
      <w:pPr>
        <w:spacing w:line="300" w:lineRule="auto"/>
      </w:pPr>
    </w:p>
    <w:p w14:paraId="1CB390B9" w14:textId="77777777" w:rsidR="005D2D5F" w:rsidRPr="001271DB" w:rsidRDefault="00832EAA" w:rsidP="00931885">
      <w:pPr>
        <w:spacing w:line="300" w:lineRule="auto"/>
        <w:rPr>
          <w:b/>
        </w:rPr>
      </w:pPr>
      <w:r w:rsidRPr="001271DB">
        <w:rPr>
          <w:b/>
        </w:rPr>
        <w:t>ADDITIONAL INFORMATION:</w:t>
      </w:r>
    </w:p>
    <w:sectPr w:rsidR="005D2D5F" w:rsidRPr="001271DB" w:rsidSect="004151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B932EC"/>
    <w:multiLevelType w:val="hybridMultilevel"/>
    <w:tmpl w:val="6D62BF00"/>
    <w:lvl w:ilvl="0" w:tplc="9EE8AD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A7481F"/>
    <w:multiLevelType w:val="hybridMultilevel"/>
    <w:tmpl w:val="45BA45F0"/>
    <w:lvl w:ilvl="0" w:tplc="82489BB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D5F"/>
    <w:rsid w:val="00103261"/>
    <w:rsid w:val="001271DB"/>
    <w:rsid w:val="00285783"/>
    <w:rsid w:val="0036325D"/>
    <w:rsid w:val="0041510C"/>
    <w:rsid w:val="004827AA"/>
    <w:rsid w:val="0052496F"/>
    <w:rsid w:val="005D2D5F"/>
    <w:rsid w:val="006E66D6"/>
    <w:rsid w:val="00765974"/>
    <w:rsid w:val="00832EAA"/>
    <w:rsid w:val="00931885"/>
    <w:rsid w:val="00B46C94"/>
    <w:rsid w:val="00B61DF7"/>
    <w:rsid w:val="00B9573A"/>
    <w:rsid w:val="00D73F6E"/>
    <w:rsid w:val="00E24006"/>
    <w:rsid w:val="00EA7B97"/>
    <w:rsid w:val="00F14ECC"/>
    <w:rsid w:val="00F9069B"/>
    <w:rsid w:val="00FE3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19F012"/>
  <w15:docId w15:val="{397FEAC1-082A-4627-8020-51CC4B370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51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D2D5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D2D5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3F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3F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tdept@aatoronto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Literature Department</dc:creator>
  <cp:keywords/>
  <dc:description/>
  <cp:lastModifiedBy>Literature Department</cp:lastModifiedBy>
  <cp:revision>4</cp:revision>
  <cp:lastPrinted>2016-12-27T15:49:00Z</cp:lastPrinted>
  <dcterms:created xsi:type="dcterms:W3CDTF">2017-03-29T16:13:00Z</dcterms:created>
  <dcterms:modified xsi:type="dcterms:W3CDTF">2018-01-25T18:30:00Z</dcterms:modified>
</cp:coreProperties>
</file>